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D" w:rsidRPr="00D461FD" w:rsidRDefault="00D0112D" w:rsidP="0029659F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様式第１号（第</w:t>
      </w:r>
      <w:r w:rsidR="00C00F7E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145AF0" w:rsidRPr="00D461FD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="00847A2D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47A2D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145AF0" w:rsidRPr="00D461FD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D461FD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145AF0" w:rsidRPr="00D461FD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93FE5" id="グループ化 36" o:spid="_x0000_s1026" style="position:absolute;left:0;text-align:left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YuAIAAJ8KAAAOAAAAZHJzL2Uyb0RvYy54bWzsVt1u0zAUvkfiHazcd2mat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D461FD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D461FD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:rsidR="00145AF0" w:rsidRPr="00D461FD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D461FD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145AF0" w:rsidRPr="00D461FD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676BAD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電話番号</w:t>
      </w:r>
    </w:p>
    <w:p w:rsidR="00152E26" w:rsidRPr="00D461FD" w:rsidRDefault="00152E2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DA3E88" w:rsidRPr="00D461FD" w:rsidRDefault="00DA3E88" w:rsidP="00337A43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C00F7E">
        <w:rPr>
          <w:rFonts w:ascii="BIZ UD明朝 Medium" w:eastAsia="BIZ UD明朝 Medium" w:hAnsi="BIZ UD明朝 Medium" w:hint="eastAsia"/>
        </w:rPr>
        <w:t>空き家家財処分</w:t>
      </w:r>
      <w:r w:rsidRPr="00D461FD">
        <w:rPr>
          <w:rFonts w:ascii="BIZ UD明朝 Medium" w:eastAsia="BIZ UD明朝 Medium" w:hAnsi="BIZ UD明朝 Medium" w:hint="eastAsia"/>
        </w:rPr>
        <w:t>支援事業</w:t>
      </w:r>
      <w:r w:rsidR="00DD7F1F" w:rsidRPr="00D461FD">
        <w:rPr>
          <w:rFonts w:ascii="BIZ UD明朝 Medium" w:eastAsia="BIZ UD明朝 Medium" w:hAnsi="BIZ UD明朝 Medium" w:hint="eastAsia"/>
        </w:rPr>
        <w:t>補助金交付</w:t>
      </w:r>
      <w:r w:rsidRPr="00D461FD">
        <w:rPr>
          <w:rFonts w:ascii="BIZ UD明朝 Medium" w:eastAsia="BIZ UD明朝 Medium" w:hAnsi="BIZ UD明朝 Medium" w:hint="eastAsia"/>
        </w:rPr>
        <w:t>申請書</w:t>
      </w:r>
    </w:p>
    <w:p w:rsidR="00DA3E88" w:rsidRPr="00D461FD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676BAD" w:rsidRPr="00D461FD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C00F7E">
        <w:rPr>
          <w:rFonts w:ascii="BIZ UD明朝 Medium" w:eastAsia="BIZ UD明朝 Medium" w:hAnsi="BIZ UD明朝 Medium" w:hint="eastAsia"/>
          <w:sz w:val="22"/>
          <w:szCs w:val="22"/>
        </w:rPr>
        <w:t>空き家家財処分</w:t>
      </w:r>
      <w:r w:rsidR="001B23DC" w:rsidRPr="00D461FD">
        <w:rPr>
          <w:rFonts w:ascii="BIZ UD明朝 Medium" w:eastAsia="BIZ UD明朝 Medium" w:hAnsi="BIZ UD明朝 Medium" w:hint="eastAsia"/>
          <w:sz w:val="22"/>
          <w:szCs w:val="22"/>
        </w:rPr>
        <w:t>支援事業</w:t>
      </w:r>
      <w:r w:rsidR="003C4C9D" w:rsidRPr="00D461FD">
        <w:rPr>
          <w:rFonts w:ascii="BIZ UD明朝 Medium" w:eastAsia="BIZ UD明朝 Medium" w:hAnsi="BIZ UD明朝 Medium" w:hint="eastAsia"/>
          <w:sz w:val="22"/>
          <w:szCs w:val="22"/>
        </w:rPr>
        <w:t>補助金交付要綱第</w:t>
      </w:r>
      <w:r w:rsidR="00C00F7E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3C4C9D" w:rsidRPr="00D461FD">
        <w:rPr>
          <w:rFonts w:ascii="BIZ UD明朝 Medium" w:eastAsia="BIZ UD明朝 Medium" w:hAnsi="BIZ UD明朝 Medium" w:hint="eastAsia"/>
          <w:sz w:val="22"/>
          <w:szCs w:val="22"/>
        </w:rPr>
        <w:t>条の規定により、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補助金の交付を受けたいので、関係書類を添えて下記のとおり申請します。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847A2D" w:rsidRPr="00D461FD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6746"/>
      </w:tblGrid>
      <w:tr w:rsidR="00D461FD" w:rsidRPr="00D461FD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47A2D" w:rsidRPr="00D461FD" w:rsidRDefault="005B51FA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8A4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2312" w:id="-1032089088"/>
              </w:rPr>
              <w:t>住宅の所在</w:t>
            </w:r>
            <w:r w:rsidRPr="005118A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312" w:id="-1032089088"/>
              </w:rPr>
              <w:t>地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847A2D" w:rsidRPr="00D461FD" w:rsidRDefault="00847A2D" w:rsidP="00337A43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F6222A" w:rsidRPr="00D461FD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F6222A" w:rsidRPr="00F6222A" w:rsidRDefault="00F6222A" w:rsidP="00F6222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5118A4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2312" w:id="-1025804288"/>
              </w:rPr>
              <w:t>住宅の所有</w:t>
            </w:r>
            <w:r w:rsidRPr="005118A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312" w:id="-1025804288"/>
              </w:rPr>
              <w:t>者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22A" w:rsidRPr="00D461FD" w:rsidRDefault="00F6222A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6222A" w:rsidRPr="00D461FD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F6222A" w:rsidRPr="00ED4839" w:rsidRDefault="00F6222A" w:rsidP="00F6222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0143E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448" w:id="-1025801983"/>
              </w:rPr>
              <w:t>空き家情報バンク登録番</w:t>
            </w:r>
            <w:r w:rsidRPr="0010143E">
              <w:rPr>
                <w:rFonts w:ascii="BIZ UD明朝 Medium" w:eastAsia="BIZ UD明朝 Medium" w:hAnsi="BIZ UD明朝 Medium" w:hint="eastAsia"/>
                <w:spacing w:val="14"/>
                <w:w w:val="92"/>
                <w:kern w:val="0"/>
                <w:sz w:val="22"/>
                <w:fitText w:val="2448" w:id="-1025801983"/>
              </w:rPr>
              <w:t>号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22A" w:rsidRPr="00D461FD" w:rsidRDefault="00F6222A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461FD" w:rsidRPr="00D461FD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8367D" w:rsidRPr="00D461FD" w:rsidRDefault="00C00F7E" w:rsidP="008836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222A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fitText w:val="2312" w:id="-1032089339"/>
              </w:rPr>
              <w:t>着手（契約）</w:t>
            </w:r>
            <w:r w:rsidR="0088367D" w:rsidRPr="00F6222A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fitText w:val="2312" w:id="-1032089339"/>
              </w:rPr>
              <w:t>予定</w:t>
            </w:r>
            <w:r w:rsidR="0088367D" w:rsidRPr="00F6222A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2312" w:id="-1032089339"/>
              </w:rPr>
              <w:t>日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67D" w:rsidRPr="00D461FD" w:rsidRDefault="0088367D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461FD" w:rsidRPr="00D461FD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8367D" w:rsidRPr="00D461FD" w:rsidRDefault="00C00F7E" w:rsidP="00C41C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118A4">
              <w:rPr>
                <w:rFonts w:ascii="BIZ UD明朝 Medium" w:eastAsia="BIZ UD明朝 Medium" w:hAnsi="BIZ UD明朝 Medium" w:hint="eastAsia"/>
                <w:spacing w:val="152"/>
                <w:kern w:val="0"/>
                <w:sz w:val="22"/>
                <w:fitText w:val="2312" w:id="-1032089340"/>
              </w:rPr>
              <w:t>完了</w:t>
            </w:r>
            <w:r w:rsidR="0088367D" w:rsidRPr="005118A4">
              <w:rPr>
                <w:rFonts w:ascii="BIZ UD明朝 Medium" w:eastAsia="BIZ UD明朝 Medium" w:hAnsi="BIZ UD明朝 Medium" w:hint="eastAsia"/>
                <w:spacing w:val="152"/>
                <w:kern w:val="0"/>
                <w:sz w:val="22"/>
                <w:fitText w:val="2312" w:id="-1032089340"/>
              </w:rPr>
              <w:t>予定</w:t>
            </w:r>
            <w:r w:rsidR="0088367D" w:rsidRPr="005118A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2312" w:id="-1032089340"/>
              </w:rPr>
              <w:t>日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67D" w:rsidRPr="00D461FD" w:rsidRDefault="0088367D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461FD" w:rsidRPr="00D461FD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47A2D" w:rsidRPr="00D461FD" w:rsidRDefault="00C00F7E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F5900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2312" w:id="-1032089341"/>
              </w:rPr>
              <w:t>家財処分</w:t>
            </w:r>
            <w:r w:rsidR="0088367D" w:rsidRPr="004F5900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2312" w:id="-1032089341"/>
              </w:rPr>
              <w:t>費</w:t>
            </w:r>
            <w:r w:rsidR="0088367D" w:rsidRPr="004F590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312" w:id="-1032089341"/>
              </w:rPr>
              <w:t>用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A2D" w:rsidRPr="00D461FD" w:rsidRDefault="00847A2D" w:rsidP="00337A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</w:t>
            </w:r>
            <w:r w:rsidR="004F5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D461FD" w:rsidRPr="00D461FD" w:rsidTr="00F6222A">
        <w:trPr>
          <w:trHeight w:val="567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793116" w:rsidRPr="00F6222A" w:rsidRDefault="00793116" w:rsidP="00337A43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 w:val="22"/>
                <w:szCs w:val="22"/>
              </w:rPr>
            </w:pPr>
            <w:r w:rsidRPr="00F6222A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補助</w:t>
            </w:r>
            <w:r w:rsidR="003A0029" w:rsidRPr="00F6222A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金</w:t>
            </w:r>
            <w:r w:rsidR="00302955" w:rsidRPr="00F6222A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の</w:t>
            </w:r>
            <w:r w:rsidRPr="00F6222A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申請</w:t>
            </w:r>
            <w:r w:rsidRPr="00F6222A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2676" w:id="-1025803776"/>
              </w:rPr>
              <w:t>額</w:t>
            </w:r>
          </w:p>
          <w:p w:rsidR="00F6222A" w:rsidRPr="00F6222A" w:rsidRDefault="00F6222A" w:rsidP="00337A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54468">
              <w:rPr>
                <w:rFonts w:ascii="BIZ UD明朝 Medium" w:eastAsia="BIZ UD明朝 Medium" w:hAnsi="BIZ UD明朝 Medium" w:hint="eastAsia"/>
                <w:spacing w:val="17"/>
                <w:kern w:val="0"/>
                <w:sz w:val="18"/>
                <w:szCs w:val="18"/>
                <w:fitText w:val="2436" w:id="-1025803520"/>
              </w:rPr>
              <w:t>（家財処分費用の２/３</w:t>
            </w:r>
            <w:r w:rsidRPr="00854468">
              <w:rPr>
                <w:rFonts w:ascii="BIZ UD明朝 Medium" w:eastAsia="BIZ UD明朝 Medium" w:hAnsi="BIZ UD明朝 Medium" w:hint="eastAsia"/>
                <w:spacing w:val="4"/>
                <w:kern w:val="0"/>
                <w:sz w:val="18"/>
                <w:szCs w:val="18"/>
                <w:fitText w:val="2436" w:id="-1025803520"/>
              </w:rPr>
              <w:t>）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793116" w:rsidRPr="00D461FD" w:rsidRDefault="00793116" w:rsidP="00337A4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337A43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D461FD" w:rsidRPr="00D461FD" w:rsidTr="00F6222A">
        <w:trPr>
          <w:trHeight w:val="850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47A2D" w:rsidRPr="00D461FD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4330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szCs w:val="22"/>
                <w:fitText w:val="2312" w:id="-1032089343"/>
              </w:rPr>
              <w:t>添付書</w:t>
            </w:r>
            <w:r w:rsidRPr="00EF433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312" w:id="-1032089343"/>
              </w:rPr>
              <w:t>類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847A2D" w:rsidRPr="00D461FD" w:rsidRDefault="006279CD" w:rsidP="00337A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C41CD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空き家家財処分</w:t>
            </w:r>
            <w:r w:rsidR="0088367D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支援事業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補助金交付要綱別表１に掲げる書類</w:t>
            </w:r>
          </w:p>
        </w:tc>
      </w:tr>
    </w:tbl>
    <w:p w:rsidR="00781517" w:rsidRPr="00854468" w:rsidRDefault="00781517" w:rsidP="00337A43">
      <w:pPr>
        <w:rPr>
          <w:rFonts w:ascii="BIZ UD明朝 Medium" w:eastAsia="BIZ UD明朝 Medium" w:hAnsi="BIZ UD明朝 Medium"/>
          <w:sz w:val="12"/>
          <w:szCs w:val="18"/>
        </w:rPr>
      </w:pPr>
      <w:bookmarkStart w:id="0" w:name="_GoBack"/>
      <w:bookmarkEnd w:id="0"/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9072"/>
        <w:gridCol w:w="567"/>
      </w:tblGrid>
      <w:tr w:rsidR="00B41533" w:rsidRPr="00E83BA4" w:rsidTr="00F6222A">
        <w:trPr>
          <w:trHeight w:val="22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41533" w:rsidRPr="00983DC8" w:rsidRDefault="00781517" w:rsidP="000C244F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D461FD">
              <w:rPr>
                <w:rFonts w:ascii="BIZ UD明朝 Medium" w:eastAsia="BIZ UD明朝 Medium" w:hAnsi="BIZ UD明朝 Medium"/>
                <w:sz w:val="22"/>
                <w:szCs w:val="22"/>
              </w:rPr>
              <w:br w:type="page"/>
            </w:r>
            <w:r w:rsidR="00B41533" w:rsidRPr="00983DC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空き家情報バンクに登録</w:t>
            </w:r>
            <w:r w:rsidR="00B41533" w:rsidRPr="00B41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し、補助金交付後２年以上登録を継続する。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1533" w:rsidRPr="00E83BA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3A6942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個人又は非営利組織である。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615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10143E" w:rsidRPr="0010143E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【委託の場合】</w:t>
            </w:r>
            <w:r w:rsidR="005906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一般廃棄物許可業者</w:t>
            </w:r>
            <w:r w:rsidR="00E847B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に委託する</w:t>
            </w: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  <w:r w:rsidR="0010143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（業者名：</w:t>
            </w:r>
            <w:r w:rsidR="0010143E" w:rsidRPr="00BF7E9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</w:t>
            </w:r>
            <w:r w:rsidR="0010143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590628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906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補助対象費用の総額</w:t>
            </w:r>
            <w:r w:rsidR="00511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（税抜き）</w:t>
            </w:r>
            <w:r w:rsidRPr="005906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が３万円以上である。</w:t>
            </w:r>
          </w:p>
        </w:tc>
        <w:tc>
          <w:tcPr>
            <w:tcW w:w="567" w:type="dxa"/>
            <w:vAlign w:val="center"/>
          </w:tcPr>
          <w:p w:rsidR="00B41533" w:rsidRPr="00BB09F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09F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E83BA4" w:rsidRDefault="00590628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対象住宅は、</w:t>
            </w:r>
            <w:r w:rsidR="00B41533"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</w:t>
            </w:r>
            <w:r w:rsidR="00B41533" w:rsidRPr="005906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  <w:r w:rsidR="00B41533"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を受けていない。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E83BA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</w:t>
            </w:r>
            <w:r w:rsidRPr="005906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金を受けてい</w:t>
            </w: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ない。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E83BA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E83BA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B41533" w:rsidRPr="00E83BA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E83BA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</w:t>
            </w:r>
            <w:r w:rsidRPr="005906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  <w:r w:rsidRPr="00E83B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との重複の有無について市が調査することに同意する。</w:t>
            </w:r>
          </w:p>
        </w:tc>
        <w:tc>
          <w:tcPr>
            <w:tcW w:w="567" w:type="dxa"/>
            <w:vAlign w:val="center"/>
          </w:tcPr>
          <w:p w:rsidR="00B41533" w:rsidRPr="00E83BA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83BA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:rsidR="00FA6C67" w:rsidRPr="00D461FD" w:rsidRDefault="00FA6C67" w:rsidP="00854468">
      <w:pPr>
        <w:rPr>
          <w:rFonts w:hint="eastAsia"/>
        </w:rPr>
      </w:pPr>
    </w:p>
    <w:sectPr w:rsidR="00FA6C67" w:rsidRPr="00D461FD" w:rsidSect="00854468">
      <w:pgSz w:w="11906" w:h="16838" w:code="9"/>
      <w:pgMar w:top="680" w:right="1134" w:bottom="51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4F5900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54468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80D8F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589341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DD6B-75EC-4CF5-9740-0FCF699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2</cp:revision>
  <cp:lastPrinted>2024-02-27T05:18:00Z</cp:lastPrinted>
  <dcterms:created xsi:type="dcterms:W3CDTF">2024-03-14T07:10:00Z</dcterms:created>
  <dcterms:modified xsi:type="dcterms:W3CDTF">2024-03-14T07:10:00Z</dcterms:modified>
</cp:coreProperties>
</file>