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63DC" w14:textId="77777777" w:rsidR="001811BB" w:rsidRPr="00647148" w:rsidRDefault="00647148" w:rsidP="00647148">
      <w:pPr>
        <w:jc w:val="left"/>
        <w:rPr>
          <w:rFonts w:ascii="UD デジタル 教科書体 NK-R" w:eastAsia="UD デジタル 教科書体 NK-R" w:hAnsi="ＭＳ Ｐゴシック"/>
          <w:b/>
          <w:sz w:val="24"/>
        </w:rPr>
      </w:pPr>
      <w:r w:rsidRPr="00647148">
        <w:rPr>
          <w:rFonts w:ascii="UD デジタル 教科書体 NK-R" w:eastAsia="UD デジタル 教科書体 NK-R" w:hAnsi="ＭＳ Ｐゴシック" w:hint="eastAsia"/>
          <w:b/>
          <w:spacing w:val="20"/>
          <w:sz w:val="24"/>
          <w:bdr w:val="single" w:sz="4" w:space="0" w:color="auto"/>
        </w:rPr>
        <w:t>引取業者</w:t>
      </w:r>
      <w:r w:rsidR="00DA7687">
        <w:rPr>
          <w:rFonts w:ascii="UD デジタル 教科書体 NK-R" w:eastAsia="UD デジタル 教科書体 NK-R" w:hAnsi="ＭＳ Ｐゴシック" w:hint="eastAsia"/>
          <w:b/>
          <w:spacing w:val="20"/>
          <w:sz w:val="24"/>
          <w:bdr w:val="single" w:sz="4" w:space="0" w:color="auto"/>
        </w:rPr>
        <w:t xml:space="preserve"> 変更</w:t>
      </w:r>
      <w:r w:rsidR="000E0893">
        <w:rPr>
          <w:rFonts w:ascii="UD デジタル 教科書体 NK-R" w:eastAsia="UD デジタル 教科書体 NK-R" w:hAnsi="ＭＳ Ｐゴシック" w:hint="eastAsia"/>
          <w:b/>
          <w:spacing w:val="20"/>
          <w:sz w:val="24"/>
          <w:bdr w:val="single" w:sz="4" w:space="0" w:color="auto"/>
        </w:rPr>
        <w:t>届</w:t>
      </w:r>
    </w:p>
    <w:p w14:paraId="4DB3AF96" w14:textId="77777777" w:rsidR="001811BB" w:rsidRPr="00647148" w:rsidRDefault="001811BB" w:rsidP="001811BB">
      <w:pPr>
        <w:jc w:val="center"/>
        <w:rPr>
          <w:rFonts w:ascii="UD デジタル 教科書体 NK-R" w:eastAsia="UD デジタル 教科書体 NK-R" w:hAnsi="ＭＳ Ｐゴシック"/>
          <w:b/>
          <w:sz w:val="28"/>
        </w:rPr>
      </w:pPr>
      <w:r w:rsidRPr="00647148">
        <w:rPr>
          <w:rFonts w:ascii="UD デジタル 教科書体 NK-R" w:eastAsia="UD デジタル 教科書体 NK-R" w:hAnsi="ＭＳ Ｐゴシック" w:hint="eastAsia"/>
          <w:b/>
          <w:sz w:val="28"/>
        </w:rPr>
        <w:t>提　出　書　類　一　覧　表</w:t>
      </w:r>
    </w:p>
    <w:p w14:paraId="0163DDF8" w14:textId="77777777" w:rsidR="001811BB" w:rsidRPr="00647148" w:rsidRDefault="001811BB" w:rsidP="001811BB">
      <w:pPr>
        <w:rPr>
          <w:rFonts w:ascii="UD デジタル 教科書体 NK-R" w:eastAsia="UD デジタル 教科書体 NK-R" w:hAnsi="ＭＳ Ｐゴシック"/>
          <w:u w:val="wave"/>
        </w:rPr>
      </w:pPr>
    </w:p>
    <w:p w14:paraId="6F4729B7" w14:textId="77777777" w:rsidR="001811BB" w:rsidRPr="00647148" w:rsidRDefault="003766B3" w:rsidP="003766B3">
      <w:pPr>
        <w:ind w:firstLineChars="200" w:firstLine="420"/>
        <w:rPr>
          <w:rFonts w:ascii="UD デジタル 教科書体 NK-R" w:eastAsia="UD デジタル 教科書体 NK-R" w:hAnsi="ＭＳ Ｐゴシック"/>
          <w:u w:val="wave"/>
        </w:rPr>
      </w:pPr>
      <w:r>
        <w:rPr>
          <w:rFonts w:ascii="UD デジタル 教科書体 NK-R" w:eastAsia="UD デジタル 教科書体 NK-R" w:hAnsi="ＭＳ Ｐゴシック" w:hint="eastAsia"/>
          <w:u w:val="wave"/>
        </w:rPr>
        <w:t>※</w:t>
      </w:r>
      <w:r w:rsidR="001811BB" w:rsidRPr="00647148">
        <w:rPr>
          <w:rFonts w:ascii="UD デジタル 教科書体 NK-R" w:eastAsia="UD デジタル 教科書体 NK-R" w:hAnsi="ＭＳ Ｐゴシック" w:hint="eastAsia"/>
          <w:u w:val="wave"/>
        </w:rPr>
        <w:t>申請の際は、この「提出書類一覧表」（確認後のもの）を添付して下さい。</w:t>
      </w:r>
    </w:p>
    <w:p w14:paraId="18183B48" w14:textId="77777777" w:rsidR="00992A1F" w:rsidRPr="003766B3" w:rsidRDefault="00992A1F" w:rsidP="001811BB">
      <w:pPr>
        <w:spacing w:line="240" w:lineRule="exact"/>
        <w:ind w:right="-496"/>
        <w:rPr>
          <w:rFonts w:ascii="UD デジタル 教科書体 NK-R" w:eastAsia="UD デジタル 教科書体 NK-R" w:hAnsi="ＭＳ Ｐゴシック"/>
          <w:spacing w:val="20"/>
          <w:sz w:val="24"/>
        </w:rPr>
      </w:pPr>
    </w:p>
    <w:p w14:paraId="74A70A73" w14:textId="77777777" w:rsidR="001811BB" w:rsidRPr="006C10B6" w:rsidRDefault="001811BB" w:rsidP="00647148">
      <w:pPr>
        <w:spacing w:line="240" w:lineRule="exact"/>
        <w:ind w:right="107"/>
        <w:jc w:val="right"/>
        <w:rPr>
          <w:rFonts w:ascii="UD デジタル 教科書体 NK-R" w:eastAsia="UD デジタル 教科書体 NK-R" w:hAnsi="ＭＳ Ｐゴシック"/>
          <w:spacing w:val="20"/>
        </w:rPr>
      </w:pPr>
      <w:r w:rsidRPr="006C10B6">
        <w:rPr>
          <w:rFonts w:ascii="UD デジタル 教科書体 NK-R" w:eastAsia="UD デジタル 教科書体 NK-R" w:hAnsi="ＭＳ Ｐゴシック" w:hint="eastAsia"/>
          <w:spacing w:val="20"/>
        </w:rPr>
        <w:t>（申請者　　　　　　　　　　　　　　　　　　　　　　　　　　）</w:t>
      </w:r>
    </w:p>
    <w:p w14:paraId="4748E10D" w14:textId="77777777" w:rsidR="001811BB" w:rsidRPr="00647148" w:rsidRDefault="001811BB" w:rsidP="001811BB">
      <w:pPr>
        <w:spacing w:line="240" w:lineRule="exact"/>
        <w:rPr>
          <w:rFonts w:ascii="UD デジタル 教科書体 NK-R" w:eastAsia="UD デジタル 教科書体 NK-R" w:hAnsi="ＭＳ Ｐゴシック"/>
          <w:sz w:val="20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4"/>
        <w:gridCol w:w="1418"/>
      </w:tblGrid>
      <w:tr w:rsidR="001811BB" w:rsidRPr="00647148" w14:paraId="691F81D0" w14:textId="77777777" w:rsidTr="00956A12">
        <w:trPr>
          <w:cantSplit/>
          <w:trHeight w:val="345"/>
        </w:trPr>
        <w:tc>
          <w:tcPr>
            <w:tcW w:w="758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1EE928D" w14:textId="77777777" w:rsidR="001811BB" w:rsidRPr="00647148" w:rsidRDefault="001811BB" w:rsidP="001811BB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 w:val="20"/>
              </w:rPr>
            </w:pPr>
            <w:r w:rsidRPr="00647148">
              <w:rPr>
                <w:rFonts w:ascii="UD デジタル 教科書体 NK-R" w:eastAsia="UD デジタル 教科書体 NK-R" w:hAnsi="ＭＳ Ｐゴシック" w:hint="eastAsia"/>
              </w:rPr>
              <w:t>提　出　書　類　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8791B77" w14:textId="77777777" w:rsidR="001811BB" w:rsidRPr="00647148" w:rsidRDefault="001811BB" w:rsidP="001811BB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 w:val="20"/>
              </w:rPr>
            </w:pPr>
            <w:r w:rsidRPr="00647148">
              <w:rPr>
                <w:rFonts w:ascii="UD デジタル 教科書体 NK-R" w:eastAsia="UD デジタル 教科書体 NK-R" w:hAnsi="ＭＳ Ｐゴシック" w:hint="eastAsia"/>
                <w:sz w:val="20"/>
              </w:rPr>
              <w:t>確</w:t>
            </w:r>
            <w:r w:rsidR="004E0169">
              <w:rPr>
                <w:rFonts w:ascii="UD デジタル 教科書体 NK-R" w:eastAsia="UD デジタル 教科書体 NK-R" w:hAnsi="ＭＳ Ｐゴシック" w:hint="eastAsia"/>
                <w:sz w:val="20"/>
              </w:rPr>
              <w:t xml:space="preserve">　</w:t>
            </w:r>
            <w:r w:rsidRPr="00647148">
              <w:rPr>
                <w:rFonts w:ascii="UD デジタル 教科書体 NK-R" w:eastAsia="UD デジタル 教科書体 NK-R" w:hAnsi="ＭＳ Ｐゴシック" w:hint="eastAsia"/>
                <w:sz w:val="20"/>
              </w:rPr>
              <w:t>認</w:t>
            </w:r>
            <w:r w:rsidR="004E0169">
              <w:rPr>
                <w:rFonts w:ascii="UD デジタル 教科書体 NK-R" w:eastAsia="UD デジタル 教科書体 NK-R" w:hAnsi="ＭＳ Ｐゴシック" w:hint="eastAsia"/>
                <w:sz w:val="20"/>
              </w:rPr>
              <w:t xml:space="preserve">　</w:t>
            </w:r>
            <w:r w:rsidRPr="00647148">
              <w:rPr>
                <w:rFonts w:ascii="UD デジタル 教科書体 NK-R" w:eastAsia="UD デジタル 教科書体 NK-R" w:hAnsi="ＭＳ Ｐゴシック" w:hint="eastAsia"/>
                <w:sz w:val="20"/>
              </w:rPr>
              <w:t>欄</w:t>
            </w:r>
          </w:p>
        </w:tc>
      </w:tr>
      <w:tr w:rsidR="001811BB" w:rsidRPr="00647148" w14:paraId="657069B6" w14:textId="77777777" w:rsidTr="00956A12">
        <w:trPr>
          <w:cantSplit/>
          <w:trHeight w:val="916"/>
        </w:trPr>
        <w:tc>
          <w:tcPr>
            <w:tcW w:w="758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8C403BE" w14:textId="77777777" w:rsidR="001811BB" w:rsidRPr="00647148" w:rsidRDefault="001811BB" w:rsidP="000E2303">
            <w:pPr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１．　</w:t>
            </w:r>
            <w:r w:rsidR="00882FA8">
              <w:rPr>
                <w:rFonts w:ascii="UD デジタル 教科書体 NK-R" w:eastAsia="UD デジタル 教科書体 NK-R" w:hAnsi="ＭＳ Ｐゴシック" w:hint="eastAsia"/>
                <w:sz w:val="18"/>
              </w:rPr>
              <w:t>引取業者</w:t>
            </w:r>
            <w:r w:rsidR="00D9726A">
              <w:rPr>
                <w:rFonts w:ascii="UD デジタル 教科書体 NK-R" w:eastAsia="UD デジタル 教科書体 NK-R" w:hAnsi="ＭＳ Ｐゴシック" w:hint="eastAsia"/>
                <w:sz w:val="18"/>
              </w:rPr>
              <w:t>変更届出書</w:t>
            </w:r>
            <w:r w:rsidR="00DC366D">
              <w:rPr>
                <w:rFonts w:ascii="UD デジタル 教科書体 NK-R" w:eastAsia="UD デジタル 教科書体 NK-R" w:hAnsi="ＭＳ Ｐゴシック" w:hint="eastAsia"/>
                <w:sz w:val="18"/>
              </w:rPr>
              <w:t>【</w:t>
            </w:r>
            <w:r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様式第</w:t>
            </w:r>
            <w:r w:rsidR="00D9726A">
              <w:rPr>
                <w:rFonts w:ascii="UD デジタル 教科書体 NK-R" w:eastAsia="UD デジタル 教科書体 NK-R" w:hAnsi="ＭＳ Ｐゴシック" w:hint="eastAsia"/>
                <w:sz w:val="18"/>
              </w:rPr>
              <w:t>２</w:t>
            </w:r>
            <w:r w:rsidR="00DC366D">
              <w:rPr>
                <w:rFonts w:ascii="UD デジタル 教科書体 NK-R" w:eastAsia="UD デジタル 教科書体 NK-R" w:hAnsi="ＭＳ Ｐゴシック" w:hint="eastAsia"/>
                <w:sz w:val="18"/>
              </w:rPr>
              <w:t>】</w:t>
            </w:r>
          </w:p>
          <w:p w14:paraId="12D0818B" w14:textId="77777777" w:rsidR="001811BB" w:rsidRPr="00647148" w:rsidRDefault="001811BB" w:rsidP="00813B44">
            <w:pPr>
              <w:ind w:right="349" w:firstLineChars="100" w:firstLine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DC366D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使用済自動車の引取りを行う事業者名で</w:t>
            </w:r>
            <w:r w:rsidR="00D9726A">
              <w:rPr>
                <w:rFonts w:ascii="UD デジタル 教科書体 NK-R" w:eastAsia="UD デジタル 教科書体 NK-R" w:hAnsi="ＭＳ Ｐゴシック" w:hint="eastAsia"/>
                <w:sz w:val="18"/>
              </w:rPr>
              <w:t>変更届出書</w:t>
            </w:r>
            <w:r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を作成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64066C2A" w14:textId="77777777" w:rsidR="001811BB" w:rsidRPr="00647148" w:rsidRDefault="001811BB" w:rsidP="001811BB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 w:val="18"/>
              </w:rPr>
            </w:pPr>
          </w:p>
        </w:tc>
      </w:tr>
      <w:tr w:rsidR="001811BB" w:rsidRPr="00647148" w14:paraId="22F5D9D2" w14:textId="77777777" w:rsidTr="00956A12">
        <w:trPr>
          <w:cantSplit/>
          <w:trHeight w:val="2441"/>
        </w:trPr>
        <w:tc>
          <w:tcPr>
            <w:tcW w:w="75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945EE2" w14:textId="77777777" w:rsidR="001811BB" w:rsidRDefault="001811BB" w:rsidP="000E2303">
            <w:pPr>
              <w:numPr>
                <w:ilvl w:val="0"/>
                <w:numId w:val="1"/>
              </w:numPr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本人を確認できる書類</w:t>
            </w:r>
          </w:p>
          <w:p w14:paraId="6B08CFED" w14:textId="77777777" w:rsidR="003F66FD" w:rsidRPr="00647148" w:rsidRDefault="003F66FD" w:rsidP="003F66FD">
            <w:pPr>
              <w:rPr>
                <w:rFonts w:ascii="UD デジタル 教科書体 NK-R" w:eastAsia="UD デジタル 教科書体 NK-R" w:hAnsi="ＭＳ Ｐゴシック"/>
                <w:sz w:val="18"/>
              </w:rPr>
            </w:pPr>
            <w:r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　※事業者名</w:t>
            </w:r>
            <w:r w:rsidR="005E2B8E">
              <w:rPr>
                <w:rFonts w:ascii="UD デジタル 教科書体 NK-R" w:eastAsia="UD デジタル 教科書体 NK-R" w:hAnsi="ＭＳ Ｐゴシック" w:hint="eastAsia"/>
                <w:sz w:val="18"/>
              </w:rPr>
              <w:t>、</w:t>
            </w:r>
            <w:r w:rsidR="00777DC4">
              <w:rPr>
                <w:rFonts w:ascii="UD デジタル 教科書体 NK-R" w:eastAsia="UD デジタル 教科書体 NK-R" w:hAnsi="ＭＳ Ｐゴシック" w:hint="eastAsia"/>
                <w:sz w:val="18"/>
              </w:rPr>
              <w:t>住所、</w:t>
            </w:r>
            <w:r>
              <w:rPr>
                <w:rFonts w:ascii="UD デジタル 教科書体 NK-R" w:eastAsia="UD デジタル 教科書体 NK-R" w:hAnsi="ＭＳ Ｐゴシック" w:hint="eastAsia"/>
                <w:sz w:val="18"/>
              </w:rPr>
              <w:t>代表者、役員</w:t>
            </w:r>
            <w:r w:rsidR="00777DC4">
              <w:rPr>
                <w:rFonts w:ascii="UD デジタル 教科書体 NK-R" w:eastAsia="UD デジタル 教科書体 NK-R" w:hAnsi="ＭＳ Ｐゴシック" w:hint="eastAsia"/>
                <w:sz w:val="18"/>
              </w:rPr>
              <w:t>又は</w:t>
            </w:r>
            <w:r>
              <w:rPr>
                <w:rFonts w:ascii="UD デジタル 教科書体 NK-R" w:eastAsia="UD デジタル 教科書体 NK-R" w:hAnsi="ＭＳ Ｐゴシック" w:hint="eastAsia"/>
                <w:sz w:val="18"/>
              </w:rPr>
              <w:t>法定代理人</w:t>
            </w:r>
            <w:r w:rsidR="00AC4638">
              <w:rPr>
                <w:rFonts w:ascii="UD デジタル 教科書体 NK-R" w:eastAsia="UD デジタル 教科書体 NK-R" w:hAnsi="ＭＳ Ｐゴシック" w:hint="eastAsia"/>
                <w:sz w:val="18"/>
              </w:rPr>
              <w:t>を</w:t>
            </w:r>
            <w:r>
              <w:rPr>
                <w:rFonts w:ascii="UD デジタル 教科書体 NK-R" w:eastAsia="UD デジタル 教科書体 NK-R" w:hAnsi="ＭＳ Ｐゴシック" w:hint="eastAsia"/>
                <w:sz w:val="18"/>
              </w:rPr>
              <w:t>変更</w:t>
            </w:r>
            <w:r w:rsidR="00AC4638">
              <w:rPr>
                <w:rFonts w:ascii="UD デジタル 教科書体 NK-R" w:eastAsia="UD デジタル 教科書体 NK-R" w:hAnsi="ＭＳ Ｐゴシック" w:hint="eastAsia"/>
                <w:sz w:val="18"/>
              </w:rPr>
              <w:t>する</w:t>
            </w:r>
            <w:r w:rsidR="00635168">
              <w:rPr>
                <w:rFonts w:ascii="UD デジタル 教科書体 NK-R" w:eastAsia="UD デジタル 教科書体 NK-R" w:hAnsi="ＭＳ Ｐゴシック" w:hint="eastAsia"/>
                <w:sz w:val="18"/>
              </w:rPr>
              <w:t>場合のみ添付</w:t>
            </w:r>
          </w:p>
          <w:p w14:paraId="4C1DB068" w14:textId="03A5D852" w:rsidR="001811BB" w:rsidRPr="00647148" w:rsidRDefault="001811BB" w:rsidP="00825E2B">
            <w:pPr>
              <w:ind w:right="264" w:firstLineChars="100" w:firstLine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825E2B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="003723D2"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申請者が</w:t>
            </w:r>
            <w:r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法人</w:t>
            </w:r>
            <w:r w:rsidR="003723D2"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の</w:t>
            </w:r>
            <w:r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場合は、発行日より３ヶ月以内の登記</w:t>
            </w:r>
            <w:r w:rsidR="00687AA6"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事項証明書</w:t>
            </w:r>
            <w:r w:rsidR="00956A12">
              <w:rPr>
                <w:rFonts w:ascii="UD デジタル 教科書体 NK-R" w:eastAsia="UD デジタル 教科書体 NK-R" w:hAnsi="ＭＳ Ｐゴシック" w:hint="eastAsia"/>
                <w:sz w:val="18"/>
              </w:rPr>
              <w:t>（履歴事項全部証明書）</w:t>
            </w:r>
          </w:p>
          <w:p w14:paraId="2A05629E" w14:textId="2312D0A1" w:rsidR="00687AA6" w:rsidRPr="00647148" w:rsidRDefault="001811BB" w:rsidP="00825E2B">
            <w:pPr>
              <w:ind w:leftChars="100" w:left="390" w:right="264" w:hangingChars="100" w:hanging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825E2B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="003723D2"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申請者が</w:t>
            </w:r>
            <w:r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個人の場合は、発行日より３ヶ月以内の住民票</w:t>
            </w:r>
            <w:r w:rsidR="00B16FCB"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の写し</w:t>
            </w:r>
            <w:r w:rsidR="00622395"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（本籍</w:t>
            </w:r>
            <w:r w:rsidR="001F42AC" w:rsidRPr="001F42AC">
              <w:rPr>
                <w:rFonts w:ascii="UD デジタル 教科書体 NK-R" w:eastAsia="UD デジタル 教科書体 NK-R" w:hAnsi="ＭＳ Ｐゴシック" w:hint="eastAsia"/>
                <w:sz w:val="18"/>
              </w:rPr>
              <w:t>が記載されているもの</w:t>
            </w:r>
            <w:r w:rsidR="008C44A0"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（外国人</w:t>
            </w:r>
            <w:r w:rsidR="003D21CA"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の場合</w:t>
            </w:r>
            <w:r w:rsidR="008C44A0"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は、住民基本台帳法（昭和４２年法律第８１号</w:t>
            </w:r>
            <w:r w:rsidR="001F42AC">
              <w:rPr>
                <w:rFonts w:ascii="UD デジタル 教科書体 NK-R" w:eastAsia="UD デジタル 教科書体 NK-R" w:hAnsi="ＭＳ Ｐゴシック" w:hint="eastAsia"/>
                <w:sz w:val="18"/>
              </w:rPr>
              <w:t>）</w:t>
            </w:r>
            <w:r w:rsidR="008C44A0"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第３０条の４５に規定する国籍等）</w:t>
            </w:r>
            <w:r w:rsidR="00687AA6"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。以下同じ。</w:t>
            </w:r>
            <w:r w:rsidR="00622395"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）</w:t>
            </w:r>
          </w:p>
          <w:p w14:paraId="2BA52343" w14:textId="77777777" w:rsidR="001811BB" w:rsidRPr="00647148" w:rsidRDefault="00687AA6" w:rsidP="00825E2B">
            <w:pPr>
              <w:ind w:leftChars="100" w:left="390" w:right="264" w:hangingChars="100" w:hanging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825E2B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="003723D2"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申請者が</w:t>
            </w:r>
            <w:r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未成年者の場合は、その法定代理人の住民票の写し（法定代理人が法人の場合は、その</w:t>
            </w:r>
            <w:r w:rsidR="00B16FCB"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法人の</w:t>
            </w:r>
            <w:r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登記事項証明書）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68F56" w14:textId="77777777" w:rsidR="001811BB" w:rsidRPr="00647148" w:rsidRDefault="001811BB" w:rsidP="001811BB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 w:val="18"/>
              </w:rPr>
            </w:pPr>
          </w:p>
        </w:tc>
      </w:tr>
      <w:tr w:rsidR="001811BB" w:rsidRPr="00647148" w14:paraId="40E394F4" w14:textId="77777777" w:rsidTr="00956A12">
        <w:trPr>
          <w:cantSplit/>
          <w:trHeight w:val="888"/>
        </w:trPr>
        <w:tc>
          <w:tcPr>
            <w:tcW w:w="75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B1FF44" w14:textId="77777777" w:rsidR="001811BB" w:rsidRPr="00647148" w:rsidRDefault="001811BB" w:rsidP="000E2303">
            <w:pPr>
              <w:numPr>
                <w:ilvl w:val="0"/>
                <w:numId w:val="1"/>
              </w:numPr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647148">
              <w:rPr>
                <w:rFonts w:ascii="UD デジタル 教科書体 NK-R" w:eastAsia="UD デジタル 教科書体 NK-R" w:hAnsi="ＭＳ Ｐゴシック" w:hint="eastAsia"/>
                <w:sz w:val="18"/>
              </w:rPr>
              <w:t>申請者（法人である場合にあっては、その法人の役員を含む。）が法第４５条第1項各号の欠格要件に該当しないことを誓約した旨の誓約書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AB376" w14:textId="77777777" w:rsidR="001811BB" w:rsidRPr="00457823" w:rsidRDefault="001811BB" w:rsidP="001811BB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 w:val="18"/>
              </w:rPr>
            </w:pPr>
          </w:p>
        </w:tc>
      </w:tr>
    </w:tbl>
    <w:p w14:paraId="75D61B5F" w14:textId="77777777" w:rsidR="00622395" w:rsidRPr="00991DAA" w:rsidRDefault="00991DAA" w:rsidP="00DB06BD">
      <w:pPr>
        <w:rPr>
          <w:rFonts w:ascii="UD デジタル 教科書体 NK-R" w:eastAsia="UD デジタル 教科書体 NK-R"/>
          <w:sz w:val="14"/>
        </w:rPr>
      </w:pPr>
      <w:r>
        <w:rPr>
          <w:rFonts w:ascii="UD デジタル 教科書体 NK-R" w:eastAsia="UD デジタル 教科書体 NK-R" w:hint="eastAsia"/>
        </w:rPr>
        <w:t xml:space="preserve">　　　　　</w:t>
      </w:r>
      <w:r w:rsidRPr="00991DAA">
        <w:rPr>
          <w:rFonts w:ascii="UD デジタル 教科書体 NK-R" w:eastAsia="UD デジタル 教科書体 NK-R" w:hint="eastAsia"/>
          <w:sz w:val="18"/>
        </w:rPr>
        <w:t>※事業所の</w:t>
      </w:r>
      <w:r>
        <w:rPr>
          <w:rFonts w:ascii="UD デジタル 教科書体 NK-R" w:eastAsia="UD デジタル 教科書体 NK-R" w:hint="eastAsia"/>
          <w:sz w:val="18"/>
        </w:rPr>
        <w:t>名称及び所在地</w:t>
      </w:r>
      <w:r w:rsidR="00110214">
        <w:rPr>
          <w:rFonts w:ascii="UD デジタル 教科書体 NK-R" w:eastAsia="UD デジタル 教科書体 NK-R" w:hint="eastAsia"/>
          <w:sz w:val="18"/>
        </w:rPr>
        <w:t>を</w:t>
      </w:r>
      <w:r>
        <w:rPr>
          <w:rFonts w:ascii="UD デジタル 教科書体 NK-R" w:eastAsia="UD デジタル 教科書体 NK-R" w:hint="eastAsia"/>
          <w:sz w:val="18"/>
        </w:rPr>
        <w:t>変更</w:t>
      </w:r>
      <w:r w:rsidR="00110214">
        <w:rPr>
          <w:rFonts w:ascii="UD デジタル 教科書体 NK-R" w:eastAsia="UD デジタル 教科書体 NK-R" w:hint="eastAsia"/>
          <w:sz w:val="18"/>
        </w:rPr>
        <w:t>する</w:t>
      </w:r>
      <w:r>
        <w:rPr>
          <w:rFonts w:ascii="UD デジタル 教科書体 NK-R" w:eastAsia="UD デジタル 教科書体 NK-R" w:hint="eastAsia"/>
          <w:sz w:val="18"/>
        </w:rPr>
        <w:t>場合は、上記</w:t>
      </w:r>
      <w:r w:rsidR="00110214">
        <w:rPr>
          <w:rFonts w:ascii="UD デジタル 教科書体 NK-R" w:eastAsia="UD デジタル 教科書体 NK-R" w:hint="eastAsia"/>
          <w:sz w:val="18"/>
        </w:rPr>
        <w:t>の</w:t>
      </w:r>
      <w:r>
        <w:rPr>
          <w:rFonts w:ascii="UD デジタル 教科書体 NK-R" w:eastAsia="UD デジタル 教科書体 NK-R" w:hint="eastAsia"/>
          <w:sz w:val="18"/>
        </w:rPr>
        <w:t>１</w:t>
      </w:r>
      <w:r w:rsidR="00110214">
        <w:rPr>
          <w:rFonts w:ascii="UD デジタル 教科書体 NK-R" w:eastAsia="UD デジタル 教科書体 NK-R" w:hint="eastAsia"/>
          <w:sz w:val="18"/>
        </w:rPr>
        <w:t>及び</w:t>
      </w:r>
      <w:r>
        <w:rPr>
          <w:rFonts w:ascii="UD デジタル 教科書体 NK-R" w:eastAsia="UD デジタル 教科書体 NK-R" w:hint="eastAsia"/>
          <w:sz w:val="18"/>
        </w:rPr>
        <w:t>３を提出してください。</w:t>
      </w:r>
    </w:p>
    <w:sectPr w:rsidR="00622395" w:rsidRPr="00991DAA" w:rsidSect="00457823">
      <w:pgSz w:w="11906" w:h="16838" w:code="9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FBEF" w14:textId="77777777" w:rsidR="00CC6748" w:rsidRDefault="00CC6748" w:rsidP="00153ED9">
      <w:r>
        <w:separator/>
      </w:r>
    </w:p>
  </w:endnote>
  <w:endnote w:type="continuationSeparator" w:id="0">
    <w:p w14:paraId="1122F617" w14:textId="77777777" w:rsidR="00CC6748" w:rsidRDefault="00CC6748" w:rsidP="0015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F756" w14:textId="77777777" w:rsidR="00CC6748" w:rsidRDefault="00CC6748" w:rsidP="00153ED9">
      <w:r>
        <w:separator/>
      </w:r>
    </w:p>
  </w:footnote>
  <w:footnote w:type="continuationSeparator" w:id="0">
    <w:p w14:paraId="420C382B" w14:textId="77777777" w:rsidR="00CC6748" w:rsidRDefault="00CC6748" w:rsidP="00153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60A2F"/>
    <w:multiLevelType w:val="hybridMultilevel"/>
    <w:tmpl w:val="00FE4DD4"/>
    <w:lvl w:ilvl="0" w:tplc="FFFFFFFF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2" w:tplc="FFFFFFFF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20E"/>
    <w:rsid w:val="00024222"/>
    <w:rsid w:val="000530D4"/>
    <w:rsid w:val="00053F38"/>
    <w:rsid w:val="00086B72"/>
    <w:rsid w:val="000C6ED3"/>
    <w:rsid w:val="000E0893"/>
    <w:rsid w:val="000E2303"/>
    <w:rsid w:val="00110214"/>
    <w:rsid w:val="00153ED9"/>
    <w:rsid w:val="001811BB"/>
    <w:rsid w:val="00197677"/>
    <w:rsid w:val="001F3467"/>
    <w:rsid w:val="001F42AC"/>
    <w:rsid w:val="00223D47"/>
    <w:rsid w:val="00276BF6"/>
    <w:rsid w:val="0029324B"/>
    <w:rsid w:val="002C2F43"/>
    <w:rsid w:val="002D68A2"/>
    <w:rsid w:val="002E2F1D"/>
    <w:rsid w:val="002E46EB"/>
    <w:rsid w:val="002E4BE6"/>
    <w:rsid w:val="002E5FE6"/>
    <w:rsid w:val="003723D2"/>
    <w:rsid w:val="003732A2"/>
    <w:rsid w:val="003766B3"/>
    <w:rsid w:val="00383CF8"/>
    <w:rsid w:val="003D21CA"/>
    <w:rsid w:val="003F66FD"/>
    <w:rsid w:val="00427C25"/>
    <w:rsid w:val="00434D25"/>
    <w:rsid w:val="00457823"/>
    <w:rsid w:val="004A2F91"/>
    <w:rsid w:val="004B0AC3"/>
    <w:rsid w:val="004D0AD2"/>
    <w:rsid w:val="004E0169"/>
    <w:rsid w:val="004E208A"/>
    <w:rsid w:val="004E6B75"/>
    <w:rsid w:val="005273C2"/>
    <w:rsid w:val="0057312B"/>
    <w:rsid w:val="00574D42"/>
    <w:rsid w:val="005B7E09"/>
    <w:rsid w:val="005E2B8E"/>
    <w:rsid w:val="005E3507"/>
    <w:rsid w:val="005F7CB6"/>
    <w:rsid w:val="00622395"/>
    <w:rsid w:val="00635168"/>
    <w:rsid w:val="006417E2"/>
    <w:rsid w:val="00647148"/>
    <w:rsid w:val="006502F1"/>
    <w:rsid w:val="00666680"/>
    <w:rsid w:val="00687AA6"/>
    <w:rsid w:val="00696E34"/>
    <w:rsid w:val="006C10B6"/>
    <w:rsid w:val="00710663"/>
    <w:rsid w:val="007159F4"/>
    <w:rsid w:val="0074191F"/>
    <w:rsid w:val="00777DC4"/>
    <w:rsid w:val="00780F2C"/>
    <w:rsid w:val="007A2627"/>
    <w:rsid w:val="007C1F01"/>
    <w:rsid w:val="007F7302"/>
    <w:rsid w:val="00813B44"/>
    <w:rsid w:val="00825E2B"/>
    <w:rsid w:val="00863F0C"/>
    <w:rsid w:val="00875BBC"/>
    <w:rsid w:val="00882FA8"/>
    <w:rsid w:val="008C3853"/>
    <w:rsid w:val="008C44A0"/>
    <w:rsid w:val="00943426"/>
    <w:rsid w:val="00956A12"/>
    <w:rsid w:val="00991DAA"/>
    <w:rsid w:val="00992A1F"/>
    <w:rsid w:val="00A1102E"/>
    <w:rsid w:val="00A5130A"/>
    <w:rsid w:val="00A645E8"/>
    <w:rsid w:val="00AC4638"/>
    <w:rsid w:val="00AD61EA"/>
    <w:rsid w:val="00AF10A6"/>
    <w:rsid w:val="00B16FCB"/>
    <w:rsid w:val="00B25008"/>
    <w:rsid w:val="00B82FA8"/>
    <w:rsid w:val="00BD1CC0"/>
    <w:rsid w:val="00BD54B2"/>
    <w:rsid w:val="00BD77CF"/>
    <w:rsid w:val="00C94A24"/>
    <w:rsid w:val="00C96B6C"/>
    <w:rsid w:val="00CC534C"/>
    <w:rsid w:val="00CC6748"/>
    <w:rsid w:val="00CE56A4"/>
    <w:rsid w:val="00CE6527"/>
    <w:rsid w:val="00CF2E42"/>
    <w:rsid w:val="00D04597"/>
    <w:rsid w:val="00D054D1"/>
    <w:rsid w:val="00D331F1"/>
    <w:rsid w:val="00D77148"/>
    <w:rsid w:val="00D9726A"/>
    <w:rsid w:val="00DA1034"/>
    <w:rsid w:val="00DA7687"/>
    <w:rsid w:val="00DB0098"/>
    <w:rsid w:val="00DB06BD"/>
    <w:rsid w:val="00DC366D"/>
    <w:rsid w:val="00DF1FC5"/>
    <w:rsid w:val="00DF4CAA"/>
    <w:rsid w:val="00E63668"/>
    <w:rsid w:val="00E765B5"/>
    <w:rsid w:val="00E92236"/>
    <w:rsid w:val="00EA5398"/>
    <w:rsid w:val="00EA6F70"/>
    <w:rsid w:val="00F45997"/>
    <w:rsid w:val="00F46719"/>
    <w:rsid w:val="00F52FB5"/>
    <w:rsid w:val="00F6166A"/>
    <w:rsid w:val="00F7120E"/>
    <w:rsid w:val="00F86563"/>
    <w:rsid w:val="00FB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49E013"/>
  <w15:chartTrackingRefBased/>
  <w15:docId w15:val="{2EF686C0-6525-419E-9613-0B36E706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17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53E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3ED9"/>
    <w:rPr>
      <w:kern w:val="2"/>
      <w:sz w:val="21"/>
      <w:szCs w:val="24"/>
    </w:rPr>
  </w:style>
  <w:style w:type="paragraph" w:styleId="a6">
    <w:name w:val="footer"/>
    <w:basedOn w:val="a"/>
    <w:link w:val="a7"/>
    <w:rsid w:val="00153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3E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残存フロン類の確認方法　（事業場名：　　　　　　　　　　　　）</vt:lpstr>
      <vt:lpstr>残存フロン類の確認方法　（事業場名：　　　　　　　　　　　　）</vt:lpstr>
    </vt:vector>
  </TitlesOfParts>
  <Company> 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残存フロン類の確認方法　（事業場名：　　　　　　　　　　　　）</dc:title>
  <dc:subject/>
  <dc:creator>FUKUI</dc:creator>
  <cp:keywords/>
  <dc:description/>
  <cp:lastModifiedBy>KSN701904</cp:lastModifiedBy>
  <cp:revision>4</cp:revision>
  <cp:lastPrinted>2020-12-15T02:48:00Z</cp:lastPrinted>
  <dcterms:created xsi:type="dcterms:W3CDTF">2022-04-12T02:38:00Z</dcterms:created>
  <dcterms:modified xsi:type="dcterms:W3CDTF">2022-06-13T01:34:00Z</dcterms:modified>
</cp:coreProperties>
</file>