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B2C3" w14:textId="77777777" w:rsidR="00025D4B" w:rsidRDefault="00B33D77">
      <w:pPr>
        <w:pStyle w:val="a3"/>
        <w:jc w:val="center"/>
        <w:rPr>
          <w:spacing w:val="0"/>
        </w:rPr>
      </w:pPr>
      <w:r w:rsidRPr="00E1645F">
        <w:rPr>
          <w:rFonts w:ascii="Century" w:hAnsi="Century" w:hint="eastAsia"/>
          <w:spacing w:val="555"/>
          <w:sz w:val="52"/>
          <w:szCs w:val="52"/>
          <w:fitText w:val="3780" w:id="1674794755"/>
        </w:rPr>
        <w:t>入札</w:t>
      </w:r>
      <w:r w:rsidRPr="00E1645F">
        <w:rPr>
          <w:rFonts w:ascii="Century" w:hAnsi="Century" w:hint="eastAsia"/>
          <w:spacing w:val="0"/>
          <w:sz w:val="52"/>
          <w:szCs w:val="52"/>
          <w:fitText w:val="3780" w:id="1674794755"/>
        </w:rPr>
        <w:t>書</w:t>
      </w:r>
    </w:p>
    <w:p w14:paraId="16DFA6BA" w14:textId="77777777" w:rsidR="00025D4B" w:rsidRDefault="00025D4B">
      <w:pPr>
        <w:pStyle w:val="a3"/>
        <w:rPr>
          <w:spacing w:val="0"/>
        </w:rPr>
      </w:pPr>
    </w:p>
    <w:p w14:paraId="1D0BF6C7" w14:textId="77777777" w:rsidR="00025D4B" w:rsidRPr="00F60ECC" w:rsidRDefault="00B33D77" w:rsidP="00F60ECC">
      <w:pPr>
        <w:pStyle w:val="a3"/>
        <w:jc w:val="right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pacing w:val="0"/>
          <w:sz w:val="24"/>
          <w:szCs w:val="24"/>
        </w:rPr>
        <w:t xml:space="preserve">　　年　　月　　日</w:t>
      </w:r>
    </w:p>
    <w:p w14:paraId="6F06F586" w14:textId="77777777" w:rsidR="00025D4B" w:rsidRPr="00F60ECC" w:rsidRDefault="00025D4B">
      <w:pPr>
        <w:pStyle w:val="a3"/>
        <w:rPr>
          <w:spacing w:val="0"/>
          <w:sz w:val="24"/>
          <w:szCs w:val="24"/>
        </w:rPr>
      </w:pPr>
    </w:p>
    <w:p w14:paraId="79060F96" w14:textId="076E926D" w:rsidR="00025D4B" w:rsidRPr="000D1933" w:rsidRDefault="00E162A4">
      <w:pPr>
        <w:rPr>
          <w:kern w:val="0"/>
          <w:sz w:val="24"/>
        </w:rPr>
      </w:pPr>
      <w:bookmarkStart w:id="0" w:name="_Hlk174447246"/>
      <w:r w:rsidRPr="000D1933">
        <w:rPr>
          <w:rFonts w:hint="eastAsia"/>
          <w:kern w:val="0"/>
          <w:sz w:val="24"/>
        </w:rPr>
        <w:t>福井市</w:t>
      </w:r>
      <w:r w:rsidR="00F93FF4">
        <w:rPr>
          <w:rFonts w:hint="eastAsia"/>
          <w:kern w:val="0"/>
          <w:sz w:val="24"/>
        </w:rPr>
        <w:t>上下水道事業管理者</w:t>
      </w:r>
      <w:r w:rsidR="00B33D77" w:rsidRPr="000D1933">
        <w:rPr>
          <w:rFonts w:hint="eastAsia"/>
          <w:kern w:val="0"/>
          <w:sz w:val="24"/>
        </w:rPr>
        <w:t xml:space="preserve">　様</w:t>
      </w:r>
    </w:p>
    <w:bookmarkEnd w:id="0"/>
    <w:p w14:paraId="7890DBB5" w14:textId="77777777" w:rsidR="00025D4B" w:rsidRPr="00E162A4" w:rsidRDefault="00025D4B">
      <w:pPr>
        <w:rPr>
          <w:sz w:val="24"/>
        </w:rPr>
      </w:pPr>
    </w:p>
    <w:p w14:paraId="6849B672" w14:textId="77777777" w:rsidR="00025D4B" w:rsidRPr="00F60ECC" w:rsidRDefault="00F60ECC" w:rsidP="00663517">
      <w:pPr>
        <w:pStyle w:val="a3"/>
        <w:ind w:leftChars="2025" w:left="4253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所在地</w:t>
      </w:r>
    </w:p>
    <w:p w14:paraId="6EE931D1" w14:textId="77777777" w:rsidR="00025D4B" w:rsidRPr="00F60ECC" w:rsidRDefault="00B33D77" w:rsidP="00663517">
      <w:pPr>
        <w:pStyle w:val="a3"/>
        <w:ind w:leftChars="2025" w:left="4253"/>
        <w:rPr>
          <w:rFonts w:ascii="Century" w:hAnsi="Century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商号又は名称</w:t>
      </w:r>
    </w:p>
    <w:p w14:paraId="0329092E" w14:textId="77777777" w:rsidR="00025D4B" w:rsidRPr="00F60ECC" w:rsidRDefault="00B33D77" w:rsidP="00663517">
      <w:pPr>
        <w:pStyle w:val="a3"/>
        <w:ind w:leftChars="2025" w:left="4253"/>
        <w:rPr>
          <w:rFonts w:ascii="Century" w:hAnsi="Century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代表者氏名</w:t>
      </w:r>
      <w:r w:rsidRPr="00F60ECC">
        <w:rPr>
          <w:rFonts w:ascii="Century" w:hAnsi="Century" w:hint="eastAsia"/>
          <w:sz w:val="24"/>
          <w:szCs w:val="24"/>
        </w:rPr>
        <w:t xml:space="preserve"> </w:t>
      </w:r>
      <w:r w:rsidRPr="00F60ECC">
        <w:rPr>
          <w:rFonts w:hAnsi="Century"/>
          <w:spacing w:val="7"/>
          <w:sz w:val="24"/>
          <w:szCs w:val="24"/>
        </w:rPr>
        <w:t xml:space="preserve">                     </w:t>
      </w:r>
      <w:r w:rsidRPr="00F60ECC">
        <w:rPr>
          <w:rFonts w:ascii="Century" w:hAnsi="Century" w:hint="eastAsia"/>
          <w:sz w:val="24"/>
          <w:szCs w:val="24"/>
        </w:rPr>
        <w:t>印</w:t>
      </w:r>
    </w:p>
    <w:p w14:paraId="5851CCB4" w14:textId="77777777" w:rsidR="00025D4B" w:rsidRPr="00F60ECC" w:rsidRDefault="00025D4B">
      <w:pPr>
        <w:pStyle w:val="a3"/>
        <w:rPr>
          <w:spacing w:val="0"/>
          <w:sz w:val="24"/>
          <w:szCs w:val="24"/>
        </w:rPr>
      </w:pPr>
    </w:p>
    <w:p w14:paraId="5526E890" w14:textId="77777777" w:rsidR="00025D4B" w:rsidRPr="00F60ECC" w:rsidRDefault="00B33D77" w:rsidP="00F60ECC">
      <w:pPr>
        <w:pStyle w:val="a3"/>
        <w:ind w:firstLineChars="100" w:firstLine="268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下記のとおり福井市</w:t>
      </w:r>
      <w:r w:rsidR="00FB4F5B">
        <w:rPr>
          <w:rFonts w:ascii="Century" w:hAnsi="Century" w:hint="eastAsia"/>
          <w:sz w:val="24"/>
          <w:szCs w:val="24"/>
        </w:rPr>
        <w:t>上下水道</w:t>
      </w:r>
      <w:r w:rsidR="00505FC1">
        <w:rPr>
          <w:rFonts w:ascii="Century" w:hAnsi="Century" w:hint="eastAsia"/>
          <w:sz w:val="24"/>
          <w:szCs w:val="24"/>
        </w:rPr>
        <w:t>局会計規程並びに</w:t>
      </w:r>
      <w:r w:rsidRPr="00F60ECC">
        <w:rPr>
          <w:rFonts w:ascii="Century" w:hAnsi="Century" w:hint="eastAsia"/>
          <w:sz w:val="24"/>
          <w:szCs w:val="24"/>
        </w:rPr>
        <w:t>設計書、仕様書、図面、実地</w:t>
      </w:r>
      <w:r w:rsidR="00505FC1">
        <w:rPr>
          <w:rFonts w:ascii="Century" w:hAnsi="Century" w:hint="eastAsia"/>
          <w:sz w:val="24"/>
          <w:szCs w:val="24"/>
        </w:rPr>
        <w:t>及び</w:t>
      </w:r>
      <w:r w:rsidRPr="00F60ECC">
        <w:rPr>
          <w:rFonts w:ascii="Century" w:hAnsi="Century" w:hint="eastAsia"/>
          <w:sz w:val="24"/>
          <w:szCs w:val="24"/>
        </w:rPr>
        <w:t>入札心得を承諾のうえ、関係書類を添えて入札します。</w:t>
      </w:r>
    </w:p>
    <w:p w14:paraId="50B4BE9E" w14:textId="77777777" w:rsidR="00025D4B" w:rsidRPr="00505FC1" w:rsidRDefault="00025D4B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</w:tblGrid>
      <w:tr w:rsidR="00025D4B" w:rsidRPr="00F60ECC" w14:paraId="42F796C1" w14:textId="77777777" w:rsidTr="00F60ECC">
        <w:trPr>
          <w:trHeight w:hRule="exact" w:val="1441"/>
        </w:trPr>
        <w:tc>
          <w:tcPr>
            <w:tcW w:w="1296" w:type="dxa"/>
          </w:tcPr>
          <w:p w14:paraId="4101993A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601A23" w14:textId="77777777" w:rsidR="00025D4B" w:rsidRPr="00F60ECC" w:rsidRDefault="00B33D77">
            <w:pPr>
              <w:pStyle w:val="a3"/>
              <w:spacing w:before="130" w:line="1084" w:lineRule="exact"/>
              <w:jc w:val="center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z w:val="24"/>
                <w:szCs w:val="24"/>
              </w:rPr>
              <w:t>金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D7A947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85C650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15A368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2AD466" w14:textId="77777777"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億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234491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0A3DA7" w14:textId="77777777"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百万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EBF460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0AF65E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9A58C8" w14:textId="77777777"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千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4CA1F6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BEE21C6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9286BE" w14:textId="77777777" w:rsidR="00025D4B" w:rsidRPr="00F60ECC" w:rsidRDefault="00B33D77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F60ECC">
              <w:rPr>
                <w:rFonts w:ascii="Century" w:hAnsi="Century" w:hint="eastAsia"/>
                <w:spacing w:val="1"/>
                <w:w w:val="50"/>
                <w:sz w:val="24"/>
                <w:szCs w:val="24"/>
              </w:rPr>
              <w:t>円</w:t>
            </w:r>
          </w:p>
        </w:tc>
        <w:tc>
          <w:tcPr>
            <w:tcW w:w="720" w:type="dxa"/>
          </w:tcPr>
          <w:p w14:paraId="5547EA62" w14:textId="77777777" w:rsidR="00025D4B" w:rsidRPr="00F60ECC" w:rsidRDefault="00025D4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14:paraId="2F5F4C32" w14:textId="77777777" w:rsidR="00025D4B" w:rsidRPr="00F60ECC" w:rsidRDefault="00B33D77" w:rsidP="00F60ECC">
      <w:pPr>
        <w:pStyle w:val="a3"/>
        <w:ind w:firstLineChars="100" w:firstLine="268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ただし</w:t>
      </w:r>
    </w:p>
    <w:p w14:paraId="75FAEB15" w14:textId="77777777" w:rsidR="00025D4B" w:rsidRPr="00F60ECC" w:rsidRDefault="00B33D77" w:rsidP="00F60ECC">
      <w:pPr>
        <w:pStyle w:val="a3"/>
        <w:ind w:firstLineChars="200" w:firstLine="536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件　名</w:t>
      </w:r>
    </w:p>
    <w:p w14:paraId="36198B6D" w14:textId="77777777" w:rsidR="00025D4B" w:rsidRPr="00F60ECC" w:rsidRDefault="00BD6C3D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51CC44" wp14:editId="78163154">
                <wp:simplePos x="0" y="0"/>
                <wp:positionH relativeFrom="column">
                  <wp:posOffset>365760</wp:posOffset>
                </wp:positionH>
                <wp:positionV relativeFrom="paragraph">
                  <wp:posOffset>13970</wp:posOffset>
                </wp:positionV>
                <wp:extent cx="576072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63CE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.1pt" to="48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" o:allowincell="f" strokeweight="2.25pt"/>
            </w:pict>
          </mc:Fallback>
        </mc:AlternateContent>
      </w:r>
    </w:p>
    <w:p w14:paraId="0D06A5C0" w14:textId="77777777" w:rsidR="00025D4B" w:rsidRPr="00F60ECC" w:rsidRDefault="00B33D77" w:rsidP="00F60ECC">
      <w:pPr>
        <w:pStyle w:val="a3"/>
        <w:ind w:firstLineChars="200" w:firstLine="536"/>
        <w:rPr>
          <w:spacing w:val="0"/>
          <w:sz w:val="24"/>
          <w:szCs w:val="24"/>
        </w:rPr>
      </w:pPr>
      <w:r w:rsidRPr="00F60ECC">
        <w:rPr>
          <w:rFonts w:ascii="Century" w:hAnsi="Century" w:hint="eastAsia"/>
          <w:sz w:val="24"/>
          <w:szCs w:val="24"/>
        </w:rPr>
        <w:t>施工</w:t>
      </w:r>
      <w:r w:rsidRPr="00F60ECC">
        <w:rPr>
          <w:rFonts w:ascii="Century" w:hAnsi="Century" w:hint="eastAsia"/>
          <w:sz w:val="24"/>
          <w:szCs w:val="24"/>
        </w:rPr>
        <w:t>(</w:t>
      </w:r>
      <w:r w:rsidRPr="00F60ECC">
        <w:rPr>
          <w:rFonts w:ascii="Century" w:hAnsi="Century" w:hint="eastAsia"/>
          <w:sz w:val="24"/>
          <w:szCs w:val="24"/>
        </w:rPr>
        <w:t>委託</w:t>
      </w:r>
      <w:r w:rsidRPr="00F60ECC">
        <w:rPr>
          <w:rFonts w:ascii="Century" w:hAnsi="Century" w:hint="eastAsia"/>
          <w:sz w:val="24"/>
          <w:szCs w:val="24"/>
        </w:rPr>
        <w:t>)</w:t>
      </w:r>
      <w:r w:rsidRPr="00F60ECC">
        <w:rPr>
          <w:rFonts w:ascii="Century" w:hAnsi="Century" w:hint="eastAsia"/>
          <w:sz w:val="24"/>
          <w:szCs w:val="24"/>
        </w:rPr>
        <w:t>場所</w:t>
      </w:r>
    </w:p>
    <w:p w14:paraId="53115F5C" w14:textId="77777777" w:rsidR="00025D4B" w:rsidRPr="00C745A7" w:rsidRDefault="00BD6C3D">
      <w:pPr>
        <w:pStyle w:val="a3"/>
        <w:rPr>
          <w:spacing w:val="0"/>
          <w:sz w:val="22"/>
          <w:szCs w:val="22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F618D" wp14:editId="79FDFF6A">
                <wp:simplePos x="0" y="0"/>
                <wp:positionH relativeFrom="column">
                  <wp:posOffset>365760</wp:posOffset>
                </wp:positionH>
                <wp:positionV relativeFrom="paragraph">
                  <wp:posOffset>327025</wp:posOffset>
                </wp:positionV>
                <wp:extent cx="1885950" cy="9334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FD1D" w14:textId="77777777" w:rsidR="00C745A7" w:rsidRDefault="00C745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45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（電子入札</w:t>
                            </w:r>
                            <w:proofErr w:type="gramStart"/>
                            <w:r w:rsidRPr="00C745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くじ</w:t>
                            </w:r>
                            <w:proofErr w:type="gramEnd"/>
                            <w:r w:rsidRPr="00C745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用の番号）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44"/>
                              <w:gridCol w:w="544"/>
                              <w:gridCol w:w="544"/>
                            </w:tblGrid>
                            <w:tr w:rsidR="00C745A7" w14:paraId="14ACCEC3" w14:textId="77777777" w:rsidTr="00C745A7">
                              <w:trPr>
                                <w:trHeight w:val="852"/>
                                <w:jc w:val="center"/>
                              </w:trPr>
                              <w:tc>
                                <w:tcPr>
                                  <w:tcW w:w="544" w:type="dxa"/>
                                </w:tcPr>
                                <w:p w14:paraId="7F7E1F44" w14:textId="77777777" w:rsidR="00C745A7" w:rsidRDefault="00C745A7"/>
                              </w:tc>
                              <w:tc>
                                <w:tcPr>
                                  <w:tcW w:w="544" w:type="dxa"/>
                                </w:tcPr>
                                <w:p w14:paraId="24827CD3" w14:textId="77777777" w:rsidR="00C745A7" w:rsidRDefault="00C745A7"/>
                              </w:tc>
                              <w:tc>
                                <w:tcPr>
                                  <w:tcW w:w="544" w:type="dxa"/>
                                </w:tcPr>
                                <w:p w14:paraId="3CFB6DB7" w14:textId="77777777" w:rsidR="00C745A7" w:rsidRDefault="00C745A7"/>
                              </w:tc>
                            </w:tr>
                          </w:tbl>
                          <w:p w14:paraId="4484DB0B" w14:textId="77777777" w:rsidR="00C745A7" w:rsidRDefault="00C745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618D" id="Rectangle 4" o:spid="_x0000_s1026" style="position:absolute;left:0;text-align:left;margin-left:28.8pt;margin-top:25.75pt;width:14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">
                <v:textbox inset="5.85pt,.7pt,5.85pt,.7pt">
                  <w:txbxContent>
                    <w:p w14:paraId="6A5FFD1D" w14:textId="77777777" w:rsidR="00C745A7" w:rsidRDefault="00C745A7">
                      <w:pPr>
                        <w:rPr>
                          <w:sz w:val="22"/>
                          <w:szCs w:val="22"/>
                        </w:rPr>
                      </w:pPr>
                      <w:r w:rsidRPr="00C745A7">
                        <w:rPr>
                          <w:rFonts w:hint="eastAsia"/>
                          <w:sz w:val="22"/>
                          <w:szCs w:val="22"/>
                        </w:rPr>
                        <w:t>（電子入札</w:t>
                      </w:r>
                      <w:proofErr w:type="gramStart"/>
                      <w:r w:rsidRPr="00C745A7">
                        <w:rPr>
                          <w:rFonts w:hint="eastAsia"/>
                          <w:sz w:val="22"/>
                          <w:szCs w:val="22"/>
                        </w:rPr>
                        <w:t>くじ</w:t>
                      </w:r>
                      <w:proofErr w:type="gramEnd"/>
                      <w:r w:rsidRPr="00C745A7">
                        <w:rPr>
                          <w:rFonts w:hint="eastAsia"/>
                          <w:sz w:val="22"/>
                          <w:szCs w:val="22"/>
                        </w:rPr>
                        <w:t>用の番号）</w:t>
                      </w:r>
                    </w:p>
                    <w:tbl>
                      <w:tblPr>
                        <w:tblStyle w:val="a8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44"/>
                        <w:gridCol w:w="544"/>
                        <w:gridCol w:w="544"/>
                      </w:tblGrid>
                      <w:tr w:rsidR="00C745A7" w14:paraId="14ACCEC3" w14:textId="77777777" w:rsidTr="00C745A7">
                        <w:trPr>
                          <w:trHeight w:val="852"/>
                          <w:jc w:val="center"/>
                        </w:trPr>
                        <w:tc>
                          <w:tcPr>
                            <w:tcW w:w="544" w:type="dxa"/>
                          </w:tcPr>
                          <w:p w14:paraId="7F7E1F44" w14:textId="77777777" w:rsidR="00C745A7" w:rsidRDefault="00C745A7"/>
                        </w:tc>
                        <w:tc>
                          <w:tcPr>
                            <w:tcW w:w="544" w:type="dxa"/>
                          </w:tcPr>
                          <w:p w14:paraId="24827CD3" w14:textId="77777777" w:rsidR="00C745A7" w:rsidRDefault="00C745A7"/>
                        </w:tc>
                        <w:tc>
                          <w:tcPr>
                            <w:tcW w:w="544" w:type="dxa"/>
                          </w:tcPr>
                          <w:p w14:paraId="3CFB6DB7" w14:textId="77777777" w:rsidR="00C745A7" w:rsidRDefault="00C745A7"/>
                        </w:tc>
                      </w:tr>
                    </w:tbl>
                    <w:p w14:paraId="4484DB0B" w14:textId="77777777" w:rsidR="00C745A7" w:rsidRDefault="00C745A7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3C7142" wp14:editId="49D1AC3F">
                <wp:simplePos x="0" y="0"/>
                <wp:positionH relativeFrom="column">
                  <wp:posOffset>365760</wp:posOffset>
                </wp:positionH>
                <wp:positionV relativeFrom="paragraph">
                  <wp:posOffset>27940</wp:posOffset>
                </wp:positionV>
                <wp:extent cx="5760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D85D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.2pt" to="482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" o:allowincell="f" strokeweight="2.25pt"/>
            </w:pict>
          </mc:Fallback>
        </mc:AlternateContent>
      </w:r>
    </w:p>
    <w:p w14:paraId="5C84377E" w14:textId="77777777" w:rsidR="00F60ECC" w:rsidRPr="00C745A7" w:rsidRDefault="00F60ECC" w:rsidP="00C745A7">
      <w:pPr>
        <w:pStyle w:val="a3"/>
        <w:rPr>
          <w:spacing w:val="0"/>
        </w:rPr>
      </w:pPr>
    </w:p>
    <w:sectPr w:rsidR="00F60ECC" w:rsidRPr="00C745A7" w:rsidSect="00C009E4">
      <w:pgSz w:w="11906" w:h="16838" w:code="9"/>
      <w:pgMar w:top="1440" w:right="1080" w:bottom="1440" w:left="1080" w:header="720" w:footer="720" w:gutter="0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6EDA" w14:textId="77777777" w:rsidR="00AF7D72" w:rsidRDefault="00AF7D72" w:rsidP="00F60ECC">
      <w:r>
        <w:separator/>
      </w:r>
    </w:p>
  </w:endnote>
  <w:endnote w:type="continuationSeparator" w:id="0">
    <w:p w14:paraId="272232EB" w14:textId="77777777" w:rsidR="00AF7D72" w:rsidRDefault="00AF7D72" w:rsidP="00F6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B8E2" w14:textId="77777777" w:rsidR="00AF7D72" w:rsidRDefault="00AF7D72" w:rsidP="00F60ECC">
      <w:r>
        <w:separator/>
      </w:r>
    </w:p>
  </w:footnote>
  <w:footnote w:type="continuationSeparator" w:id="0">
    <w:p w14:paraId="2C41A512" w14:textId="77777777" w:rsidR="00AF7D72" w:rsidRDefault="00AF7D72" w:rsidP="00F6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ECC"/>
    <w:rsid w:val="00025D4B"/>
    <w:rsid w:val="000D1933"/>
    <w:rsid w:val="0013273C"/>
    <w:rsid w:val="00505FC1"/>
    <w:rsid w:val="00594658"/>
    <w:rsid w:val="005B13BC"/>
    <w:rsid w:val="00663517"/>
    <w:rsid w:val="00747D1B"/>
    <w:rsid w:val="007F04EE"/>
    <w:rsid w:val="009120E0"/>
    <w:rsid w:val="00AF7D72"/>
    <w:rsid w:val="00B33D77"/>
    <w:rsid w:val="00B43292"/>
    <w:rsid w:val="00BD6C3D"/>
    <w:rsid w:val="00C009E4"/>
    <w:rsid w:val="00C17B96"/>
    <w:rsid w:val="00C745A7"/>
    <w:rsid w:val="00C91840"/>
    <w:rsid w:val="00E162A4"/>
    <w:rsid w:val="00E1645F"/>
    <w:rsid w:val="00F3459F"/>
    <w:rsid w:val="00F60ECC"/>
    <w:rsid w:val="00F93FF4"/>
    <w:rsid w:val="00F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2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60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E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0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ECC"/>
    <w:rPr>
      <w:kern w:val="2"/>
      <w:sz w:val="21"/>
      <w:szCs w:val="24"/>
    </w:rPr>
  </w:style>
  <w:style w:type="table" w:styleId="a8">
    <w:name w:val="Table Grid"/>
    <w:basedOn w:val="a1"/>
    <w:uiPriority w:val="59"/>
    <w:rsid w:val="00F6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162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2025-03-28T02:40:00Z</dcterms:created>
  <dcterms:modified xsi:type="dcterms:W3CDTF">2025-03-28T02:40:00Z</dcterms:modified>
</cp:coreProperties>
</file>