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8D02" w14:textId="59B0DFEA" w:rsidR="00AB25BE" w:rsidRDefault="00AB25BE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6468" w14:paraId="459E74B5" w14:textId="77777777" w:rsidTr="00BA6468">
        <w:tc>
          <w:tcPr>
            <w:tcW w:w="8494" w:type="dxa"/>
          </w:tcPr>
          <w:p w14:paraId="206F6443" w14:textId="77777777" w:rsidR="00BA6468" w:rsidRDefault="00BA6468" w:rsidP="00BA646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A6C8DB8" w14:textId="6C66121D" w:rsidR="00BA6468" w:rsidRPr="00FA77CF" w:rsidRDefault="00BA6468" w:rsidP="00BA64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77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福井市職員措置請求書</w:t>
            </w:r>
          </w:p>
          <w:p w14:paraId="22D1D015" w14:textId="77777777" w:rsidR="00BA6468" w:rsidRDefault="00BA6468" w:rsidP="00BA646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ACB2EF2" w14:textId="02610FBE" w:rsidR="00BA6468" w:rsidRDefault="00BA6468" w:rsidP="00E81B76">
            <w:pPr>
              <w:ind w:firstLineChars="900" w:firstLine="189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に関する措置請求の要旨</w:t>
            </w:r>
          </w:p>
          <w:p w14:paraId="3A90DD3C" w14:textId="77777777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69F95F88" w14:textId="58315C55" w:rsidR="00BA6468" w:rsidRDefault="00BA646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請求の要旨</w:t>
            </w:r>
          </w:p>
          <w:p w14:paraId="34D55662" w14:textId="27AE6693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2D1A7243" w14:textId="6A9E4E2D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562A0C62" w14:textId="2629E4FE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3042B280" w14:textId="09C6A442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24981D98" w14:textId="7AB40ABC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680CC92D" w14:textId="4D8EBF5A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784FD122" w14:textId="291705B5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7342AA12" w14:textId="5F837304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50E051AB" w14:textId="48A9F891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69BE8E0D" w14:textId="16BDD521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  <w:p w14:paraId="704893AD" w14:textId="2B563AE0" w:rsidR="000661B8" w:rsidRDefault="000661B8">
            <w:pPr>
              <w:rPr>
                <w:rFonts w:ascii="BIZ UD明朝 Medium" w:eastAsia="BIZ UD明朝 Medium" w:hAnsi="BIZ UD明朝 Medium"/>
              </w:rPr>
            </w:pPr>
          </w:p>
          <w:p w14:paraId="367B103B" w14:textId="77777777" w:rsidR="00CA5E9B" w:rsidRDefault="00CA5E9B">
            <w:pPr>
              <w:rPr>
                <w:rFonts w:ascii="BIZ UD明朝 Medium" w:eastAsia="BIZ UD明朝 Medium" w:hAnsi="BIZ UD明朝 Medium"/>
              </w:rPr>
            </w:pPr>
          </w:p>
          <w:p w14:paraId="4F56D9C3" w14:textId="68DF406B" w:rsidR="00BA6468" w:rsidRDefault="00BA6468" w:rsidP="009A234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請求者</w:t>
            </w:r>
          </w:p>
          <w:p w14:paraId="0689C685" w14:textId="696E3C4E" w:rsidR="00BA6468" w:rsidRDefault="00BA6468" w:rsidP="001F2848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0813FC9E" w14:textId="62842295" w:rsidR="00BA6468" w:rsidRDefault="00BA6468" w:rsidP="009A2343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氏名（自署）</w:t>
            </w:r>
          </w:p>
          <w:p w14:paraId="022F9B87" w14:textId="77777777" w:rsidR="00BA6468" w:rsidRDefault="00BA6468" w:rsidP="000661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  <w:p w14:paraId="3B601DDB" w14:textId="77777777" w:rsidR="00BA6468" w:rsidRDefault="00BA6468" w:rsidP="009A2343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地方自治法第242条第1項の規定により別紙事実証明書を添え必要な措置を請求します。</w:t>
            </w:r>
          </w:p>
          <w:p w14:paraId="1CA03352" w14:textId="39012E00" w:rsidR="00BA6468" w:rsidRDefault="00BA6468" w:rsidP="0082604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2604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279F4FD0" w14:textId="77777777" w:rsidR="00BA6468" w:rsidRDefault="00BA6468" w:rsidP="009A2343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福井市監査委員（あて）</w:t>
            </w:r>
          </w:p>
          <w:p w14:paraId="6D9343D7" w14:textId="674A4754" w:rsidR="00BA6468" w:rsidRDefault="00BA646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18B0213" w14:textId="2084EB57" w:rsidR="000661B8" w:rsidRDefault="000661B8">
      <w:pPr>
        <w:rPr>
          <w:rFonts w:ascii="BIZ UD明朝 Medium" w:eastAsia="BIZ UD明朝 Medium" w:hAnsi="BIZ UD明朝 Medium"/>
        </w:rPr>
      </w:pPr>
    </w:p>
    <w:p w14:paraId="26453C9A" w14:textId="77777777" w:rsidR="000661B8" w:rsidRDefault="000661B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2109DE0" w14:textId="33307234" w:rsidR="000661B8" w:rsidRPr="0070182A" w:rsidRDefault="000661B8" w:rsidP="000661B8">
      <w:pPr>
        <w:rPr>
          <w:rFonts w:ascii="BIZ UD明朝 Medium" w:eastAsia="BIZ UD明朝 Medium" w:hAnsi="BIZ UD明朝 Medium"/>
          <w:sz w:val="24"/>
          <w:szCs w:val="24"/>
        </w:rPr>
      </w:pPr>
      <w:r w:rsidRPr="0070182A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（記入の仕方）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61B8" w14:paraId="5005D9CE" w14:textId="77777777" w:rsidTr="00F1503F">
        <w:tc>
          <w:tcPr>
            <w:tcW w:w="8494" w:type="dxa"/>
          </w:tcPr>
          <w:p w14:paraId="028581A1" w14:textId="77777777" w:rsidR="000661B8" w:rsidRDefault="000661B8" w:rsidP="00F1503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6CABCA7" w14:textId="77777777" w:rsidR="000661B8" w:rsidRPr="00FA77CF" w:rsidRDefault="000661B8" w:rsidP="00F150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77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福井市職員措置請求書</w:t>
            </w:r>
          </w:p>
          <w:p w14:paraId="3AB4313B" w14:textId="77777777" w:rsidR="000661B8" w:rsidRDefault="000661B8" w:rsidP="00F1503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DD177C1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  <w:r w:rsidRPr="00E81B76">
              <w:rPr>
                <w:rFonts w:ascii="BIZ UD明朝 Medium" w:eastAsia="BIZ UD明朝 Medium" w:hAnsi="BIZ UD明朝 Medium" w:hint="eastAsia"/>
                <w:shd w:val="pct15" w:color="auto" w:fill="FFFFFF"/>
              </w:rPr>
              <w:t>市長（委員会若しくは委員又は職員）</w:t>
            </w:r>
            <w:r>
              <w:rPr>
                <w:rFonts w:ascii="BIZ UD明朝 Medium" w:eastAsia="BIZ UD明朝 Medium" w:hAnsi="BIZ UD明朝 Medium" w:hint="eastAsia"/>
              </w:rPr>
              <w:t>に関する措置請求の要旨</w:t>
            </w:r>
          </w:p>
          <w:p w14:paraId="57EC005A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13D6635A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請求の要旨</w:t>
            </w:r>
          </w:p>
          <w:p w14:paraId="22AE2154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80324" wp14:editId="18B797BC">
                      <wp:simplePos x="0" y="0"/>
                      <wp:positionH relativeFrom="column">
                        <wp:posOffset>224626</wp:posOffset>
                      </wp:positionH>
                      <wp:positionV relativeFrom="paragraph">
                        <wp:posOffset>92485</wp:posOffset>
                      </wp:positionV>
                      <wp:extent cx="4876247" cy="2369574"/>
                      <wp:effectExtent l="0" t="0" r="19685" b="1206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247" cy="236957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CDB97B" w14:textId="77777777" w:rsidR="000661B8" w:rsidRPr="00E81B76" w:rsidRDefault="000661B8" w:rsidP="000661B8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  <w:r w:rsidRPr="00E81B76">
                                    <w:rPr>
                                      <w:rFonts w:ascii="BIZ UD明朝 Medium" w:eastAsia="BIZ UD明朝 Medium" w:hAnsi="BIZ UD明朝 Medium" w:hint="eastAsia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次の事項について具体的に記載してください。</w:t>
                                  </w:r>
                                </w:p>
                                <w:p w14:paraId="7C518DA1" w14:textId="77777777" w:rsidR="000661B8" w:rsidRPr="009A2343" w:rsidRDefault="000661B8" w:rsidP="000661B8">
                                  <w:pPr>
                                    <w:spacing w:line="360" w:lineRule="auto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A234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・いつ、誰による、どのような財務会計上の行為又は怠る事実があるのか。</w:t>
                                  </w:r>
                                </w:p>
                                <w:p w14:paraId="5FB353B2" w14:textId="77777777" w:rsidR="000661B8" w:rsidRPr="009A2343" w:rsidRDefault="000661B8" w:rsidP="000661B8">
                                  <w:pPr>
                                    <w:spacing w:line="360" w:lineRule="auto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A234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・その行為等は、どのような理由で違法・不当なのか。</w:t>
                                  </w:r>
                                </w:p>
                                <w:p w14:paraId="7D9EB764" w14:textId="77777777" w:rsidR="000661B8" w:rsidRPr="009A2343" w:rsidRDefault="000661B8" w:rsidP="000661B8">
                                  <w:pPr>
                                    <w:spacing w:line="360" w:lineRule="auto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A234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・その結果、どのような損害が市に発生あるいは発生する恐れがあるのか。</w:t>
                                  </w:r>
                                </w:p>
                                <w:p w14:paraId="4CEE6E77" w14:textId="77777777" w:rsidR="000661B8" w:rsidRPr="009A2343" w:rsidRDefault="000661B8" w:rsidP="000661B8">
                                  <w:pPr>
                                    <w:spacing w:line="360" w:lineRule="auto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A234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・どのような措置を請求するのか。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0324" id="四角形: 角を丸くする 5" o:spid="_x0000_s1026" style="position:absolute;left:0;text-align:left;margin-left:17.7pt;margin-top:7.3pt;width:383.95pt;height:1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71CDB97B" w14:textId="77777777" w:rsidR="000661B8" w:rsidRPr="00E81B76" w:rsidRDefault="000661B8" w:rsidP="000661B8">
                            <w:pPr>
                              <w:spacing w:line="360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  <w:r w:rsidRPr="00E81B76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  <w:shd w:val="pct15" w:color="auto" w:fill="FFFFFF"/>
                              </w:rPr>
                              <w:t>次の事項について具体的に記載してください。</w:t>
                            </w:r>
                          </w:p>
                          <w:p w14:paraId="7C518DA1" w14:textId="77777777" w:rsidR="000661B8" w:rsidRPr="009A2343" w:rsidRDefault="000661B8" w:rsidP="000661B8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A2343">
                              <w:rPr>
                                <w:rFonts w:ascii="BIZ UD明朝 Medium" w:eastAsia="BIZ UD明朝 Medium" w:hAnsi="BIZ UD明朝 Medium" w:hint="eastAsia"/>
                              </w:rPr>
                              <w:t>・いつ、誰による、どのような財務会計上の行為又は怠る事実があるのか。</w:t>
                            </w:r>
                          </w:p>
                          <w:p w14:paraId="5FB353B2" w14:textId="77777777" w:rsidR="000661B8" w:rsidRPr="009A2343" w:rsidRDefault="000661B8" w:rsidP="000661B8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A2343">
                              <w:rPr>
                                <w:rFonts w:ascii="BIZ UD明朝 Medium" w:eastAsia="BIZ UD明朝 Medium" w:hAnsi="BIZ UD明朝 Medium" w:hint="eastAsia"/>
                              </w:rPr>
                              <w:t>・その行為等は、どのような理由で違法・不当なのか。</w:t>
                            </w:r>
                          </w:p>
                          <w:p w14:paraId="7D9EB764" w14:textId="77777777" w:rsidR="000661B8" w:rsidRPr="009A2343" w:rsidRDefault="000661B8" w:rsidP="000661B8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A2343">
                              <w:rPr>
                                <w:rFonts w:ascii="BIZ UD明朝 Medium" w:eastAsia="BIZ UD明朝 Medium" w:hAnsi="BIZ UD明朝 Medium" w:hint="eastAsia"/>
                              </w:rPr>
                              <w:t>・その結果、どのような損害が市に発生あるいは発生する恐れがあるのか。</w:t>
                            </w:r>
                          </w:p>
                          <w:p w14:paraId="4CEE6E77" w14:textId="77777777" w:rsidR="000661B8" w:rsidRPr="009A2343" w:rsidRDefault="000661B8" w:rsidP="000661B8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9A2343">
                              <w:rPr>
                                <w:rFonts w:ascii="BIZ UD明朝 Medium" w:eastAsia="BIZ UD明朝 Medium" w:hAnsi="BIZ UD明朝 Medium" w:hint="eastAsia"/>
                              </w:rPr>
                              <w:t>・どのような措置を請求するのか。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415EBF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1FDC86F4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6A31EFA4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18C35ED7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1A1A260A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78320F7E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33894804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349C8304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735B07D1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0647D531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  <w:p w14:paraId="4F316AAA" w14:textId="77777777" w:rsidR="00CA5E9B" w:rsidRPr="000069B4" w:rsidRDefault="00CA5E9B" w:rsidP="00F1503F">
            <w:pPr>
              <w:rPr>
                <w:rFonts w:ascii="BIZ UD明朝 Medium" w:eastAsia="BIZ UD明朝 Medium" w:hAnsi="BIZ UD明朝 Medium"/>
              </w:rPr>
            </w:pPr>
          </w:p>
          <w:p w14:paraId="49FC903E" w14:textId="77777777" w:rsidR="000661B8" w:rsidRDefault="000661B8" w:rsidP="00F1503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請求者</w:t>
            </w:r>
          </w:p>
          <w:p w14:paraId="3C4B40BB" w14:textId="3C3026F2" w:rsidR="000661B8" w:rsidRDefault="000661B8" w:rsidP="001F2848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2DFF0BFE" w14:textId="0C52AC25" w:rsidR="000661B8" w:rsidRDefault="000661B8" w:rsidP="00F1503F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  <w:r w:rsidRPr="00E81B76">
              <w:rPr>
                <w:rFonts w:ascii="BIZ UD明朝 Medium" w:eastAsia="BIZ UD明朝 Medium" w:hAnsi="BIZ UD明朝 Medium" w:hint="eastAsia"/>
                <w:shd w:val="pct15" w:color="auto" w:fill="FFFFFF"/>
              </w:rPr>
              <w:t>（自署</w:t>
            </w:r>
            <w:r w:rsidR="00E81B76">
              <w:rPr>
                <w:rFonts w:ascii="BIZ UD明朝 Medium" w:eastAsia="BIZ UD明朝 Medium" w:hAnsi="BIZ UD明朝 Medium" w:hint="eastAsia"/>
                <w:shd w:val="pct15" w:color="auto" w:fill="FFFFFF"/>
              </w:rPr>
              <w:t>してください</w:t>
            </w:r>
            <w:r w:rsidRPr="00E81B76">
              <w:rPr>
                <w:rFonts w:ascii="BIZ UD明朝 Medium" w:eastAsia="BIZ UD明朝 Medium" w:hAnsi="BIZ UD明朝 Medium" w:hint="eastAsia"/>
                <w:shd w:val="pct15" w:color="auto" w:fill="FFFFFF"/>
              </w:rPr>
              <w:t>）</w:t>
            </w:r>
          </w:p>
          <w:p w14:paraId="2C7BE2BF" w14:textId="77777777" w:rsidR="000661B8" w:rsidRDefault="000661B8" w:rsidP="00F1503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  <w:p w14:paraId="27B67A34" w14:textId="77777777" w:rsidR="000661B8" w:rsidRDefault="000661B8" w:rsidP="00F1503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地方自治法第242条第1項の規定により別紙事実証明書を添え必要な措置を請求します。</w:t>
            </w:r>
          </w:p>
          <w:p w14:paraId="1E7AD4F0" w14:textId="47FC66D1" w:rsidR="000661B8" w:rsidRDefault="000661B8" w:rsidP="00F1503F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6947CFEE" w14:textId="77777777" w:rsidR="000661B8" w:rsidRDefault="000661B8" w:rsidP="00F1503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福井市監査委員（あて）</w:t>
            </w:r>
          </w:p>
          <w:p w14:paraId="0300C803" w14:textId="77777777" w:rsidR="000661B8" w:rsidRDefault="000661B8" w:rsidP="00F1503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818EF4" w14:textId="77777777" w:rsidR="000661B8" w:rsidRDefault="000661B8" w:rsidP="000661B8">
      <w:pPr>
        <w:rPr>
          <w:rFonts w:ascii="BIZ UD明朝 Medium" w:eastAsia="BIZ UD明朝 Medium" w:hAnsi="BIZ UD明朝 Medium"/>
        </w:rPr>
      </w:pPr>
    </w:p>
    <w:p w14:paraId="06986C71" w14:textId="794F7CD3" w:rsidR="00BA6468" w:rsidRPr="000661B8" w:rsidRDefault="00E81B76" w:rsidP="000661B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(注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>書式は縦書きに変更されても結構です。</w:t>
      </w:r>
    </w:p>
    <w:sectPr w:rsidR="00BA6468" w:rsidRPr="00066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8"/>
    <w:rsid w:val="000069B4"/>
    <w:rsid w:val="000661B8"/>
    <w:rsid w:val="001F2848"/>
    <w:rsid w:val="0070182A"/>
    <w:rsid w:val="00826044"/>
    <w:rsid w:val="009A2343"/>
    <w:rsid w:val="00AB25BE"/>
    <w:rsid w:val="00BA6468"/>
    <w:rsid w:val="00CA5E9B"/>
    <w:rsid w:val="00E81B76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D17A0"/>
  <w15:chartTrackingRefBased/>
  <w15:docId w15:val="{FFD12EE6-FC00-4310-A7B0-829F948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LSNI00103</dc:creator>
  <cp:keywords/>
  <dc:description/>
  <cp:lastModifiedBy>LSNI00103</cp:lastModifiedBy>
  <cp:revision>7</cp:revision>
  <cp:lastPrinted>2021-03-01T04:45:00Z</cp:lastPrinted>
  <dcterms:created xsi:type="dcterms:W3CDTF">2021-03-01T04:03:00Z</dcterms:created>
  <dcterms:modified xsi:type="dcterms:W3CDTF">2021-03-02T00:13:00Z</dcterms:modified>
</cp:coreProperties>
</file>